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89AF" w14:textId="7DD93DB6" w:rsidR="00847FB6" w:rsidRDefault="00777332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633EB0EE" wp14:editId="58648A25">
            <wp:simplePos x="0" y="0"/>
            <wp:positionH relativeFrom="column">
              <wp:posOffset>212725</wp:posOffset>
            </wp:positionH>
            <wp:positionV relativeFrom="paragraph">
              <wp:posOffset>-508000</wp:posOffset>
            </wp:positionV>
            <wp:extent cx="6296025" cy="23336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0B337676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4717278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3401F53A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468BB9C3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43CF69F9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79A94CE4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sa  L.R. 22/2018.</w:t>
      </w:r>
    </w:p>
    <w:p w14:paraId="176A96FA" w14:textId="34BB7AEA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BC043B4" w14:textId="11BA8B79" w:rsidR="00B41B1F" w:rsidRDefault="00D6144A" w:rsidP="0071407B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</w:t>
      </w:r>
      <w:r w:rsidR="006E7E4C">
        <w:rPr>
          <w:b/>
          <w:color w:val="AC0303"/>
          <w:sz w:val="25"/>
        </w:rPr>
        <w:t>DOMANDA</w:t>
      </w:r>
      <w:r w:rsidR="009C6C44">
        <w:rPr>
          <w:b/>
          <w:color w:val="AC0303"/>
          <w:sz w:val="25"/>
        </w:rPr>
        <w:t xml:space="preserve"> DE </w:t>
      </w:r>
      <w:r w:rsidR="00B41B1F">
        <w:rPr>
          <w:b/>
          <w:color w:val="AC0303"/>
          <w:sz w:val="25"/>
        </w:rPr>
        <w:t>PARTETZIPATZIONI</w:t>
      </w:r>
    </w:p>
    <w:p w14:paraId="1BA95073" w14:textId="4BE57C9B" w:rsidR="00847FB6" w:rsidRPr="0071407B" w:rsidRDefault="00B41B1F" w:rsidP="00B41B1F">
      <w:pPr>
        <w:ind w:left="2880" w:right="1742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</w:t>
      </w:r>
      <w:proofErr w:type="spellStart"/>
      <w:r w:rsidR="00777332">
        <w:rPr>
          <w:b/>
          <w:color w:val="AC0303"/>
          <w:sz w:val="25"/>
        </w:rPr>
        <w:t>Cursu</w:t>
      </w:r>
      <w:proofErr w:type="spellEnd"/>
      <w:r w:rsidR="00777332">
        <w:rPr>
          <w:b/>
          <w:color w:val="AC0303"/>
          <w:sz w:val="25"/>
        </w:rPr>
        <w:t xml:space="preserve"> </w:t>
      </w:r>
      <w:r w:rsidR="00A76A98">
        <w:rPr>
          <w:b/>
          <w:color w:val="AC0303"/>
          <w:sz w:val="25"/>
        </w:rPr>
        <w:t>basi</w:t>
      </w:r>
      <w:r w:rsidR="00777332">
        <w:rPr>
          <w:b/>
          <w:color w:val="AC0303"/>
          <w:sz w:val="25"/>
        </w:rPr>
        <w:t xml:space="preserve"> Lìngua Sarda</w:t>
      </w:r>
    </w:p>
    <w:p w14:paraId="498013B5" w14:textId="21BBCE69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0D748774" w:rsidR="00847FB6" w:rsidRDefault="009C6C44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Su/sa</w:t>
      </w:r>
      <w:r>
        <w:rPr>
          <w:spacing w:val="-10"/>
        </w:rPr>
        <w:t xml:space="preserve"> </w:t>
      </w:r>
      <w:proofErr w:type="spellStart"/>
      <w:r w:rsidR="00F2321C">
        <w:rPr>
          <w:spacing w:val="-10"/>
        </w:rPr>
        <w:t>a</w:t>
      </w:r>
      <w:r>
        <w:t>sutascritu</w:t>
      </w:r>
      <w:proofErr w:type="spellEnd"/>
      <w:r>
        <w:t>/a</w:t>
      </w:r>
      <w:r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>
        <w:rPr>
          <w:rFonts w:ascii="Times New Roman"/>
          <w:b w:val="0"/>
          <w:u w:val="thick"/>
        </w:rPr>
        <w:tab/>
      </w:r>
    </w:p>
    <w:p w14:paraId="380C873A" w14:textId="709EB144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0EE54AD5" w14:textId="408B78C8" w:rsidR="00F2321C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b/>
          <w:sz w:val="24"/>
        </w:rPr>
      </w:pPr>
      <w:proofErr w:type="spellStart"/>
      <w:r>
        <w:rPr>
          <w:b/>
          <w:sz w:val="24"/>
        </w:rPr>
        <w:t>nàsciu</w:t>
      </w:r>
      <w:proofErr w:type="spellEnd"/>
      <w:r>
        <w:rPr>
          <w:b/>
          <w:sz w:val="24"/>
        </w:rPr>
        <w:t>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in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residenti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bia/</w:t>
      </w:r>
      <w:proofErr w:type="spellStart"/>
      <w:r>
        <w:rPr>
          <w:b/>
          <w:sz w:val="24"/>
        </w:rPr>
        <w:t>pratza</w:t>
      </w:r>
      <w:proofErr w:type="spellEnd"/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 </w:t>
      </w:r>
      <w:r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 xml:space="preserve"> </w:t>
      </w:r>
      <w:r w:rsidR="00427A0F">
        <w:rPr>
          <w:b/>
          <w:sz w:val="24"/>
        </w:rPr>
        <w:t>_</w:t>
      </w:r>
    </w:p>
    <w:p w14:paraId="53AC8580" w14:textId="79280218" w:rsidR="00847FB6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</w:p>
    <w:p w14:paraId="1C8A59A4" w14:textId="51AB64F5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76E291C8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</w:t>
      </w:r>
      <w:proofErr w:type="spellStart"/>
      <w:r w:rsidR="00F2321C">
        <w:rPr>
          <w:b/>
          <w:sz w:val="27"/>
        </w:rPr>
        <w:t>Pe</w:t>
      </w:r>
      <w:r w:rsidR="00427A0F">
        <w:rPr>
          <w:b/>
          <w:sz w:val="27"/>
        </w:rPr>
        <w:t>d</w:t>
      </w:r>
      <w:r w:rsidR="00F2321C">
        <w:rPr>
          <w:b/>
          <w:sz w:val="27"/>
        </w:rPr>
        <w:t>it</w:t>
      </w:r>
      <w:proofErr w:type="spellEnd"/>
    </w:p>
    <w:p w14:paraId="301CB448" w14:textId="511AEFF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46E6B740" w14:textId="220B311D" w:rsidR="00B41B1F" w:rsidRPr="00B41B1F" w:rsidRDefault="00FD1058" w:rsidP="00FD1058">
      <w:pPr>
        <w:ind w:right="1742"/>
        <w:rPr>
          <w:b/>
          <w:sz w:val="25"/>
        </w:rPr>
      </w:pPr>
      <w:r>
        <w:t xml:space="preserve">    </w:t>
      </w:r>
      <w:r w:rsidR="009C6C44">
        <w:t xml:space="preserve">de </w:t>
      </w:r>
      <w:proofErr w:type="spellStart"/>
      <w:r w:rsidR="009C6C44">
        <w:t>p</w:t>
      </w:r>
      <w:r w:rsidR="00F2321C">
        <w:t>igai</w:t>
      </w:r>
      <w:proofErr w:type="spellEnd"/>
      <w:r w:rsidR="00F2321C">
        <w:t xml:space="preserve"> parti</w:t>
      </w:r>
      <w:r w:rsidR="009C6C44">
        <w:t xml:space="preserve"> a </w:t>
      </w:r>
      <w:r w:rsidR="00B41B1F">
        <w:t>s</w:t>
      </w:r>
      <w:r w:rsidR="00777332">
        <w:t xml:space="preserve">u </w:t>
      </w:r>
      <w:proofErr w:type="spellStart"/>
      <w:r w:rsidR="00777332">
        <w:t>Cursu</w:t>
      </w:r>
      <w:proofErr w:type="spellEnd"/>
      <w:r w:rsidR="00777332">
        <w:t xml:space="preserve"> </w:t>
      </w:r>
      <w:r w:rsidR="00A76A98">
        <w:t>basi</w:t>
      </w:r>
      <w:r w:rsidR="00777332">
        <w:t xml:space="preserve"> de Lìngua Sarda</w:t>
      </w:r>
    </w:p>
    <w:p w14:paraId="583CF257" w14:textId="1C10DF21" w:rsidR="00847FB6" w:rsidRDefault="00847FB6" w:rsidP="00D6144A">
      <w:pPr>
        <w:pStyle w:val="Corpotesto"/>
        <w:spacing w:before="165" w:line="324" w:lineRule="auto"/>
        <w:ind w:left="426" w:hanging="218"/>
      </w:pP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615B3B5F" w:rsidR="00847FB6" w:rsidRPr="001F5012" w:rsidRDefault="00F2321C" w:rsidP="00D6144A">
      <w:pPr>
        <w:spacing w:before="1" w:line="297" w:lineRule="auto"/>
        <w:ind w:left="426" w:right="535"/>
        <w:jc w:val="both"/>
        <w:rPr>
          <w:i/>
          <w:sz w:val="20"/>
          <w:lang w:val="es-ES"/>
        </w:rPr>
      </w:pPr>
      <w:r w:rsidRPr="001F5012">
        <w:rPr>
          <w:i/>
          <w:sz w:val="20"/>
          <w:lang w:val="es-ES"/>
        </w:rPr>
        <w:t>Dòngiu</w:t>
      </w:r>
      <w:r w:rsidR="009C6C44" w:rsidRPr="001F5012">
        <w:rPr>
          <w:i/>
          <w:sz w:val="20"/>
          <w:lang w:val="es-ES"/>
        </w:rPr>
        <w:t xml:space="preserve"> </w:t>
      </w:r>
      <w:r w:rsidRPr="001F5012">
        <w:rPr>
          <w:i/>
          <w:sz w:val="20"/>
          <w:lang w:val="es-ES"/>
        </w:rPr>
        <w:t xml:space="preserve">su permissu </w:t>
      </w:r>
      <w:r w:rsidR="009C6C44" w:rsidRPr="001F5012">
        <w:rPr>
          <w:i/>
          <w:sz w:val="20"/>
          <w:lang w:val="es-ES"/>
        </w:rPr>
        <w:t>a su manixu de is datus personalis cunforma a su D.Lgs.</w:t>
      </w:r>
      <w:r w:rsidR="006E7E4C" w:rsidRPr="001F5012">
        <w:rPr>
          <w:i/>
          <w:sz w:val="20"/>
          <w:lang w:val="es-ES"/>
        </w:rPr>
        <w:t xml:space="preserve"> </w:t>
      </w:r>
      <w:r w:rsidR="009C6C44" w:rsidRPr="001F5012">
        <w:rPr>
          <w:i/>
          <w:sz w:val="20"/>
          <w:lang w:val="es-ES"/>
        </w:rPr>
        <w:t xml:space="preserve">196/2003 </w:t>
      </w:r>
      <w:r w:rsidRPr="001F5012">
        <w:rPr>
          <w:i/>
          <w:sz w:val="20"/>
          <w:lang w:val="es-ES"/>
        </w:rPr>
        <w:t>mudau</w:t>
      </w:r>
      <w:r w:rsidR="009C6C44" w:rsidRPr="001F5012">
        <w:rPr>
          <w:i/>
          <w:sz w:val="20"/>
          <w:lang w:val="es-ES"/>
        </w:rPr>
        <w:t xml:space="preserve"> cunforma </w:t>
      </w:r>
      <w:r w:rsidRPr="001F5012">
        <w:rPr>
          <w:i/>
          <w:sz w:val="20"/>
          <w:lang w:val="es-ES"/>
        </w:rPr>
        <w:t xml:space="preserve">a </w:t>
      </w:r>
      <w:r w:rsidR="009C6C44" w:rsidRPr="001F5012">
        <w:rPr>
          <w:i/>
          <w:sz w:val="20"/>
          <w:lang w:val="es-ES"/>
        </w:rPr>
        <w:t>su D.Lgs.101/2018 segundu is dispositzionis de su Regulamentu CE</w:t>
      </w:r>
      <w:r w:rsidR="009C6C44" w:rsidRPr="001F5012">
        <w:rPr>
          <w:i/>
          <w:spacing w:val="-11"/>
          <w:sz w:val="20"/>
          <w:lang w:val="es-ES"/>
        </w:rPr>
        <w:t xml:space="preserve"> </w:t>
      </w:r>
      <w:r w:rsidR="009C6C44" w:rsidRPr="001F5012">
        <w:rPr>
          <w:i/>
          <w:sz w:val="20"/>
          <w:lang w:val="es-ES"/>
        </w:rPr>
        <w:t>2016/679.</w:t>
      </w:r>
    </w:p>
    <w:p w14:paraId="242C4D3E" w14:textId="77777777" w:rsidR="00B87532" w:rsidRPr="001F5012" w:rsidRDefault="00B87532" w:rsidP="00D6144A">
      <w:pPr>
        <w:spacing w:before="1" w:line="297" w:lineRule="auto"/>
        <w:ind w:left="426" w:right="535"/>
        <w:rPr>
          <w:i/>
          <w:sz w:val="20"/>
          <w:lang w:val="es-ES"/>
        </w:rPr>
      </w:pPr>
    </w:p>
    <w:p w14:paraId="7118EAE9" w14:textId="5BEC8182" w:rsidR="000D386E" w:rsidRDefault="00B41B1F" w:rsidP="00D6144A">
      <w:pPr>
        <w:spacing w:before="1" w:line="297" w:lineRule="auto"/>
        <w:ind w:left="426" w:right="535"/>
        <w:jc w:val="center"/>
        <w:rPr>
          <w:i/>
          <w:sz w:val="20"/>
        </w:rPr>
      </w:pPr>
      <w:proofErr w:type="spellStart"/>
      <w:r>
        <w:rPr>
          <w:i/>
          <w:sz w:val="20"/>
        </w:rPr>
        <w:t>Informatzionis</w:t>
      </w:r>
      <w:proofErr w:type="spellEnd"/>
      <w:r>
        <w:rPr>
          <w:i/>
          <w:sz w:val="20"/>
        </w:rPr>
        <w:t>:</w:t>
      </w:r>
    </w:p>
    <w:p w14:paraId="529C181E" w14:textId="1D37B9A2" w:rsidR="00B87532" w:rsidRDefault="009B7A04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777332" w:rsidRPr="006B513D">
          <w:rPr>
            <w:rStyle w:val="Collegamentoipertestuale"/>
            <w:i/>
            <w:sz w:val="20"/>
          </w:rPr>
          <w:t>ufitziulinguasarda2@gmail.com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43B324A7" w14:textId="4D93135A" w:rsidR="009C6C44" w:rsidRPr="00B41B1F" w:rsidRDefault="00D6144A" w:rsidP="00C46926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sectPr w:rsidR="009C6C44" w:rsidRPr="00B41B1F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00E95"/>
    <w:rsid w:val="00060990"/>
    <w:rsid w:val="000C2F54"/>
    <w:rsid w:val="000C614D"/>
    <w:rsid w:val="000D386E"/>
    <w:rsid w:val="000E7A7D"/>
    <w:rsid w:val="0010243D"/>
    <w:rsid w:val="001209D5"/>
    <w:rsid w:val="0013423F"/>
    <w:rsid w:val="001F5012"/>
    <w:rsid w:val="002B0ECF"/>
    <w:rsid w:val="002B2487"/>
    <w:rsid w:val="002E2AAD"/>
    <w:rsid w:val="0035203D"/>
    <w:rsid w:val="003C7E13"/>
    <w:rsid w:val="00400526"/>
    <w:rsid w:val="00427A0F"/>
    <w:rsid w:val="0043709C"/>
    <w:rsid w:val="00452B38"/>
    <w:rsid w:val="00521D96"/>
    <w:rsid w:val="00584EB7"/>
    <w:rsid w:val="006277AF"/>
    <w:rsid w:val="006368A2"/>
    <w:rsid w:val="00696F17"/>
    <w:rsid w:val="006A0D9F"/>
    <w:rsid w:val="006E7E4C"/>
    <w:rsid w:val="0071407B"/>
    <w:rsid w:val="0077310B"/>
    <w:rsid w:val="00777332"/>
    <w:rsid w:val="007B4001"/>
    <w:rsid w:val="0080166D"/>
    <w:rsid w:val="008335D4"/>
    <w:rsid w:val="00847FB6"/>
    <w:rsid w:val="008676FB"/>
    <w:rsid w:val="009107FD"/>
    <w:rsid w:val="00914526"/>
    <w:rsid w:val="00970781"/>
    <w:rsid w:val="009A7747"/>
    <w:rsid w:val="009B7A04"/>
    <w:rsid w:val="009C6C44"/>
    <w:rsid w:val="00A56A9D"/>
    <w:rsid w:val="00A76A98"/>
    <w:rsid w:val="00AC1AA5"/>
    <w:rsid w:val="00B41B1F"/>
    <w:rsid w:val="00B87532"/>
    <w:rsid w:val="00C46926"/>
    <w:rsid w:val="00C476CC"/>
    <w:rsid w:val="00C5702D"/>
    <w:rsid w:val="00C70D39"/>
    <w:rsid w:val="00CE2BB0"/>
    <w:rsid w:val="00D6144A"/>
    <w:rsid w:val="00D659B0"/>
    <w:rsid w:val="00DF321C"/>
    <w:rsid w:val="00E03B5A"/>
    <w:rsid w:val="00E17A74"/>
    <w:rsid w:val="00E61AD9"/>
    <w:rsid w:val="00E62868"/>
    <w:rsid w:val="00E6307C"/>
    <w:rsid w:val="00EA7F11"/>
    <w:rsid w:val="00F2321C"/>
    <w:rsid w:val="00F43860"/>
    <w:rsid w:val="00F94DCF"/>
    <w:rsid w:val="00FB1E4F"/>
    <w:rsid w:val="00FD1058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29CABEC5-55EC-4543-BA1F-47089C38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Silvia Pinna</cp:lastModifiedBy>
  <cp:revision>2</cp:revision>
  <dcterms:created xsi:type="dcterms:W3CDTF">2024-09-24T10:06:00Z</dcterms:created>
  <dcterms:modified xsi:type="dcterms:W3CDTF">2024-09-24T10:06:00Z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